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26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87F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260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260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9BA90A" w:rsidR="00CC1B32" w:rsidRPr="00CC1B32" w:rsidRDefault="00B026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DC03EB" w:rsidR="006E15B7" w:rsidRPr="00D72FD1" w:rsidRDefault="00B026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337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B14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501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B3F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F271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43A2B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04BE70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330B4A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84C8B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733D5B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1B734E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3455FE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486E0C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3C1ED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E2D55F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DE8B9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B97160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3BD9DB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BD1E6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F09F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79F7F1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BAFDE1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361C90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9E660D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FDB1E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55B9F1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4754EB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D64A9A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22177C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D87BB9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7B9203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D1FD7E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93B90E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83D5AA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B5084C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0C2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0B1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D87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955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CB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9ED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8F6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009A9" w:rsidR="006E15B7" w:rsidRPr="00D72FD1" w:rsidRDefault="00B026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48095A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B9334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9AFC3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339AB1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0E792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3CF088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B34E06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7E84F9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515B8A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A492A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534B8C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ECC3D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BD10BA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5AACF1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0A9B1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5C7C1D" w:rsidR="006E15B7" w:rsidRPr="00B02600" w:rsidRDefault="00B026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6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8E535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CF6ED5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EEA40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00B604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68DD5B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50C149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582BDC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92530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946480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164E6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73B1DB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9600E5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49ED34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5785D5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D1E239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E09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040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D0D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1A4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F5A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4E5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7B9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2EF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E26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391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05C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7BB09F" w:rsidR="006E15B7" w:rsidRPr="00D72FD1" w:rsidRDefault="00B026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9B6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6EE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D44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987713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30C9E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82B253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F8D5C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73B44C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D31DA6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D91ECB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7C1068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7E0B35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489BB6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D0583A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86429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C44C75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287D6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EB6CED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FED40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A18CB2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589516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BB3440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26B2FF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7C072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35656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320D57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78E5F8" w:rsidR="006E15B7" w:rsidRPr="00B02600" w:rsidRDefault="00B026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60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F85A34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340A6F" w:rsidR="006E15B7" w:rsidRPr="00CC1B32" w:rsidRDefault="00B02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CBACD5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7407E4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73323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B1EFCD" w:rsidR="006E15B7" w:rsidRPr="00CC1B32" w:rsidRDefault="00B02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497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F3E6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DA3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01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281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60B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C20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399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EE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07678F" w:rsidR="0051614F" w:rsidRPr="00CC1B32" w:rsidRDefault="00B02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ECA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E79C3A" w:rsidR="0051614F" w:rsidRPr="00CC1B32" w:rsidRDefault="00B02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C5B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D4D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0B3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B8E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3F6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89A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74F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523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DA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D44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0DA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A1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E07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AF1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181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260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