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453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6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67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CE5609E" w:rsidR="001F5B4C" w:rsidRPr="006F740C" w:rsidRDefault="002116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AD1D5" w:rsidR="005F75C4" w:rsidRPr="0064541D" w:rsidRDefault="002116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3BD7B" w:rsidR="0064541D" w:rsidRPr="000209F6" w:rsidRDefault="002116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04823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3C3F8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7BAF8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7030C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B6F5A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9E565" w:rsidR="0064541D" w:rsidRPr="000209F6" w:rsidRDefault="002116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CEB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86D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6C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3BE71" w:rsidR="0064541D" w:rsidRPr="00211672" w:rsidRDefault="00211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C4A7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7B17AA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0549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93BDC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B16F6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C2C64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0EC12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527CA5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C154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BEE414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AB9F9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314A6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EEEC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0E814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DBE3A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66A65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8081F5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15E724" w:rsidR="0064541D" w:rsidRPr="00211672" w:rsidRDefault="00211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DA3AF" w:rsidR="0064541D" w:rsidRPr="00211672" w:rsidRDefault="00211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90E8D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168A0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2930E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76336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2FEEE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FDC1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65066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1ADF7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20EAA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48340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77584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1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F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A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1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E9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A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B7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C9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A3F50" w:rsidR="0064541D" w:rsidRPr="0064541D" w:rsidRDefault="002116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F011E0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6AD5D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129860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A177B0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CCE47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AF979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D0F96" w:rsidR="00AB6BA8" w:rsidRPr="000209F6" w:rsidRDefault="002116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8F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F8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09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8C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55E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55C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061BA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C09C2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63F6D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66342E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CC336E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C33E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9A1B6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3BAE4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065D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4D03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CED1E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302D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2E8A7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A6AB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AE765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44920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F4D2D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5DDF44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F0402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63E1F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CDEE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45BFE6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645BD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AC868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B4657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12EF6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4EC04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806B96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0657E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6009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F326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C9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D7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E7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6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6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0A5A0" w:rsidR="0064541D" w:rsidRPr="0064541D" w:rsidRDefault="002116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12B35E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D73D14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CD443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0BED44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3BBC9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4818E6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46D569" w:rsidR="00AB6BA8" w:rsidRPr="000209F6" w:rsidRDefault="002116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1ED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1C6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98136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92D78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99F5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DF5AD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05D10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BE4B17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2C9AA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B08BA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2FEA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B5532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7FD66B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5DFC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0E3EC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94D977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B2EA2F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C753C5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41DA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CAC93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27B62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618B9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35D8C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DD207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0337E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B55B2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9E7A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094AA1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821B4A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90275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09DAE" w:rsidR="0064541D" w:rsidRPr="0064541D" w:rsidRDefault="002116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B7CC5B" w:rsidR="0064541D" w:rsidRPr="00211672" w:rsidRDefault="002116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6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28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FE2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D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C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1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9B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61C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6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8E8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4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9B885" w:rsidR="00113533" w:rsidRPr="0030502F" w:rsidRDefault="00211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0F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D71C7" w:rsidR="00113533" w:rsidRPr="0030502F" w:rsidRDefault="00211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46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821F7" w:rsidR="00113533" w:rsidRPr="0030502F" w:rsidRDefault="00211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F4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0123E" w:rsidR="00113533" w:rsidRPr="0030502F" w:rsidRDefault="002116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587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5CE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7C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82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77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16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768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F0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9C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50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62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67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