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16E584" w:rsidR="00CF4FE4" w:rsidRPr="00001383" w:rsidRDefault="008325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833591" w:rsidR="00600262" w:rsidRPr="00001383" w:rsidRDefault="00832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654186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00ED7C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B69D46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0097D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7D3A3C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0A8EE4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6413B5" w:rsidR="004738BE" w:rsidRPr="00001383" w:rsidRDefault="008325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67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D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6C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382C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9057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0019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6C39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D8009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5BEBF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524CBA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D38F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2E0E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24E6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39BE07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595D4A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C5525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4E650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7D728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70913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12777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9D34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2124B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8A069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50B9F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79361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5CCC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41EE0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DA8E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8EA27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15E470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7CED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0121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ED5AA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844EE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D2D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140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33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80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1E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2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2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10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F2DA0" w:rsidR="00600262" w:rsidRPr="00001383" w:rsidRDefault="00832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AB5F40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DC0DED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4D22AA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7A1D74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A7A31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F4E03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5C2561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E2F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38F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65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9C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7B7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D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84935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628CF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EECA9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ECDB0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44D6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D57954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1B5F9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407154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1B4A7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63603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2A68B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83D5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A90CF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515AE2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5D3775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AC03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947C7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A5A1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52F9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B990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E13BD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94C8E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0D0A3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3BA13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D55F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235A9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E0181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4DE0F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459D67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B08C1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E536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3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ACD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E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CF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7C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0FA9EB" w:rsidR="00600262" w:rsidRPr="00001383" w:rsidRDefault="008325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3558F9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E16782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F2BE7B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53D8B5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58A2FE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E218EC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8A733" w:rsidR="00E312E3" w:rsidRPr="00001383" w:rsidRDefault="008325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39E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DF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4D8C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1EEB36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6BE47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424B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FE10E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4B4C02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48D3F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842C24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BDA3C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92A30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F113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B603CF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0B4A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07FB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C2A18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112858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DC43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B9F07B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5BD560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31822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B66BB6" w:rsidR="009A6C64" w:rsidRPr="008325E6" w:rsidRDefault="008325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5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F5917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E9C63E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6EB34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CFC00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F86F14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F300F7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1DF89C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12451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A92ED" w:rsidR="009A6C64" w:rsidRPr="00001383" w:rsidRDefault="008325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734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29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78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12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8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5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7B7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5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1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9B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C2E17" w:rsidR="00977239" w:rsidRPr="00977239" w:rsidRDefault="008325E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30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1F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3E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A6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F8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CC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A2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C3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A9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4D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62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A2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69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B9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60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4A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FF7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25E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