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DA55A" w:rsidR="00CF4FE4" w:rsidRPr="00001383" w:rsidRDefault="00D002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65E62" w:rsidR="00600262" w:rsidRPr="00001383" w:rsidRDefault="00D00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AAFB73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A7FF7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B71BB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D3550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8DEE3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1F996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625A20" w:rsidR="004738BE" w:rsidRPr="00001383" w:rsidRDefault="00D00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AB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1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6C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1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1923C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1538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F3AB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F4B3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C6E97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BED8F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513B5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E847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ACE97D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1367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2838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1D876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4816F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D519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91E27F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3588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41F1E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70746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529D1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24F9E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40F851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A39F1F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AD0854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91FF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E3FD1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C164E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85045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934D9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2DFDD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90B38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FB40C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BB0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CF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DE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4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A9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443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A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14E71" w:rsidR="00600262" w:rsidRPr="00001383" w:rsidRDefault="00D00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75FF49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C1E99A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2B7FF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6443EB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33443C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503628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B4943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FF86F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CAB9C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5BC9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A68F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5A76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8704C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D0A90A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E72C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D025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B8A261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B9451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B423B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2498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B3671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BD69D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1FC51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B27C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3F944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8CA3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78CFB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6A057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AF216C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7BFD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1C2C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E8E0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70FB5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0B4E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A933A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C723D9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1B6EF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70B39C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73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09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F3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31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BE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32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E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8A5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D3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6B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CF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8B4C1" w:rsidR="00600262" w:rsidRPr="00001383" w:rsidRDefault="00D00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0F1B6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DDA90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1CBAF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3FD7BD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534AD1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7B222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F221BC" w:rsidR="00E312E3" w:rsidRPr="00001383" w:rsidRDefault="00D00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C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D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3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70AF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BF8C0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A83449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03828A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36891" w:rsidR="009A6C64" w:rsidRPr="00D002C8" w:rsidRDefault="00D00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2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E10A7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9C989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4651D6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4E4C5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97958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94CB4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9EAA34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5859A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1C5D4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FE1A2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29CAA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0F47B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62D4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CE9B4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CEECF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708DE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C7379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996BA3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DCF85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AC630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E786E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9BC29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40FBA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2A6CE7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5EB128" w:rsidR="009A6C64" w:rsidRPr="00001383" w:rsidRDefault="00D00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F0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1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63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4E3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ED7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32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A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21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C6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58E9B" w:rsidR="00977239" w:rsidRPr="00977239" w:rsidRDefault="00D002C8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DC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42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7C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2D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86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84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0A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48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2D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8F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BC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28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C7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FB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88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3D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334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2C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