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DA6C15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5C0919D" w:rsidR="002375FA" w:rsidRPr="00DB6FDA" w:rsidRDefault="00B95FF8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2021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3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C964D" w:rsidR="005F75C4" w:rsidRPr="0075312A" w:rsidRDefault="00B95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8D0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9D65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030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E6C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0E810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1FCC6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171574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0F847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FE318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B5709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FB0AB3B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FA3FA0F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334E0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F95F2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E33352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BF9D4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9C330B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3F7E4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DFEBCA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ED1F4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E7BF9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57F18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735150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84C045E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028D2B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859EBB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37ED9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32675FE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6B8BDA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1D193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A0BEC3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37131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7F7D87E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6400DF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5613D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440A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55A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EF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F440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7529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FAB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63A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7C5ACE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3BE7D0" w:rsidR="004738BE" w:rsidRPr="0075312A" w:rsidRDefault="00B95F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21E68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0C647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D8D255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7E6F65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FCF9CB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4ECC8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CA44A2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2B3AB0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9C79F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7E3753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08A69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1AAEC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F703E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90A891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792722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C8CE7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6F7CBD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0A117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A5A20A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DD705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F83745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F03EE6F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1A9F3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AA7E3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642D7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9E7B93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449D20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83A2C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0B6D085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50499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5970DA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4B4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08BB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2A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9B8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7DBC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A97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C7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EC2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257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98CD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F26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E767F0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703BF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F53F5F" w:rsidR="004738BE" w:rsidRPr="0075312A" w:rsidRDefault="00B95F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2375FA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FAC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8D9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941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A530CE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2D52F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157D9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7E203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732B9C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8533A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265003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B6EB97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277C02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C10D6C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8189A1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B6BCC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3B243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06E2B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BACE7F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328FF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35AA7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12A6A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5CF479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7E2CEF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C24EC6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199B77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3F8D4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F7DB0A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DDDB3D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5751E7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3B3055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474B03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014908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E04DFD1" w:rsidR="009A6C64" w:rsidRPr="00BD417F" w:rsidRDefault="00B95F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0B0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E738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375FA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1E9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BCD0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BD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84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3E3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C523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F58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95FF8"/>
    <w:sectPr w:rsidR="00B329FA" w:rsidSect="006703BF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514482"/>
    <w:rsid w:val="00584083"/>
    <w:rsid w:val="005E30A5"/>
    <w:rsid w:val="005F0080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A6C64"/>
    <w:rsid w:val="00A8116E"/>
    <w:rsid w:val="00B95FF8"/>
    <w:rsid w:val="00BB717A"/>
    <w:rsid w:val="00BD417F"/>
    <w:rsid w:val="00C040D9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77</Words>
  <Characters>357</Characters>
  <Application>Microsoft Office Word</Application>
  <DocSecurity>0</DocSecurity>
  <Lines>89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Q3 Calendar</dc:title>
  <dc:subject/>
  <dc:creator>General Blue Corporation</dc:creator>
  <cp:keywords>2021 - Q3 Calendar, Printable, Easy to Customize</cp:keywords>
  <dc:description/>
  <cp:lastModifiedBy>devopsagent</cp:lastModifiedBy>
  <cp:revision>39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