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DB835" w:rsidR="007A608F" w:rsidRDefault="00E001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7A875B" w:rsidR="007A608F" w:rsidRPr="00C63F78" w:rsidRDefault="00E001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ADAD60" w:rsidR="005F75C4" w:rsidRPr="0075312A" w:rsidRDefault="00E00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3F351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3BB09F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A6A799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9EC9C2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5711F4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1084BD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856723" w:rsidR="004738BE" w:rsidRPr="00BD417F" w:rsidRDefault="00E0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A5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96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E3B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9F87A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12A6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E919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E54262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A2270A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677EF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25377F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691B8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8A0EA9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B0F98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A9781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24167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DC384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3D1C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57712E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EAFC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A2FE8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C9327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0D59B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7FEEB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CAA55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40F8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7BDA4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52530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96ED1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B07332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7417BE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C119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D5FB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63DEC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A1ADA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F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8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C2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FD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A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12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F7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A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FD2DD7" w:rsidR="004738BE" w:rsidRPr="0075312A" w:rsidRDefault="00E001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968163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422A5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7A880F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96C69B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CB0AE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411899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D769BC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2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7AF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E1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2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CB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9A2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FB068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143C63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B3B061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643E5A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05E712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E1D8F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6C82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CEBA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2D2843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6E5E8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BFFA07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87407F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63EE87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425BA9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BA14B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F313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39D1C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9EA52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5D9D4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598B28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6C9AA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BDD1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0A337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1C8C9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47D4C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7F9C2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0F25E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DA723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84790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D1AF9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481D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757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41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7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DE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8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466D8" w:rsidR="004738BE" w:rsidRPr="0075312A" w:rsidRDefault="00E00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FE739E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49D0C8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06867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25774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00ABEB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45B845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61056E" w:rsidR="00743017" w:rsidRPr="00BD417F" w:rsidRDefault="00E0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8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08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2D7B2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3B22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06CB5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8C903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1EBBB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91DC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5449E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FED47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90F4F9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E29B6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052C0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EE6DB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F830F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5BE77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3159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86BD7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66E59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05195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DF3DD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36348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55E550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D4F6E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ACE6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1AA57C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F3B1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29FDE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6D2C4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13916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0AA04E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35A0F3" w:rsidR="009A6C64" w:rsidRPr="00BD417F" w:rsidRDefault="00E0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C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4C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77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98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0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F7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9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2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8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3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8E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F5B7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808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55A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66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C709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97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4B2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5F4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1A4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F77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F064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99C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5C89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94B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0A3C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D8D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AFD7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01C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