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CE25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C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C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BF3036" w:rsidR="001F5B4C" w:rsidRPr="006F740C" w:rsidRDefault="006F1C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B625A" w:rsidR="005F75C4" w:rsidRPr="0064541D" w:rsidRDefault="006F1C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B9D88" w:rsidR="0064541D" w:rsidRPr="000209F6" w:rsidRDefault="006F1C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EEE2B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BFA64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9C8F4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DC4F7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5E84F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9F2BA" w:rsidR="0064541D" w:rsidRPr="000209F6" w:rsidRDefault="006F1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27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6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B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FF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2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12B5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C7E03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C86B6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B8B6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E51F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CE03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2312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A6A61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4875CA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5B85E1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19B2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B4418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2CE5A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941F6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1FEE4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14D5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1ABBA1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28BA3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CEC6A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56B0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58DE2F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F1252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03B0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37CB8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C63BC0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0796F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F03E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A5B2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32823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CDE0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4B6E0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86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00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B5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82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EF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45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CFB89" w:rsidR="0064541D" w:rsidRPr="0064541D" w:rsidRDefault="006F1C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8D2F92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788CA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9EB1C6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C5EE9F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B5C08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4BD3E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C1CFC" w:rsidR="00AB6BA8" w:rsidRPr="000209F6" w:rsidRDefault="006F1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5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7201A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44A1B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89B6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1477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1918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45D18C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E15E52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F115B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4DC5D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D8B3A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9D97A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625671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16596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665C3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16B487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46C12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63105C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79586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398488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E24C6F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A1C7C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ABABF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B913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B0C951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C6070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8F842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D6DBA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6C103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A6473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C691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98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C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4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8B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86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9C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1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B5B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2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1A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E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32E42" w:rsidR="0064541D" w:rsidRPr="0064541D" w:rsidRDefault="006F1C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C8B3DC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B6F143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15DEE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3594F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70733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6BD9F6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8AF31A" w:rsidR="00AB6BA8" w:rsidRPr="000209F6" w:rsidRDefault="006F1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3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CE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A8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8A396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90BF0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1176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FF56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0F39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46A6F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A64D5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6D8ED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D41B6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8A610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79B2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AA87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56DFB8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6E15F3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56EFAC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1376F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AED50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2044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A3C1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E2ED64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8CBF29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E67F5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215D61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59D3B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94450D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C19C5B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7421C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D4B72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97EF4E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52D56" w:rsidR="0064541D" w:rsidRPr="0064541D" w:rsidRDefault="006F1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8F15A" w:rsidR="0064541D" w:rsidRPr="006F1C1B" w:rsidRDefault="006F1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C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89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012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9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BF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11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0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A3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D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3FD11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8E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0F6C4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70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BC531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B8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23E71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6F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77B25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F2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D468F" w:rsidR="00113533" w:rsidRPr="0030502F" w:rsidRDefault="006F1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2C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0A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8C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F9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16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EC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2C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C1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