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5E7857" w:rsidR="00CF4FE4" w:rsidRPr="00001383" w:rsidRDefault="007D37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3233A1" w:rsidR="00600262" w:rsidRPr="00001383" w:rsidRDefault="007D3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B2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135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2A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2B7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5C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D0F866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FB0A46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00E654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9CB6CC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7287BA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F0DCE4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1215B9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5F3359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90B908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194D58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D6FFA1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0E3629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20689E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30EB37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3453B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88F27D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347615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2295C0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7A8FC2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F028BA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E313F2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BAEA2C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8382F8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4F2479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CA9DC4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A2FFA3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0547EB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05F34B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9099D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BAD8B3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3631AD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1C9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FE9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D03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A39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F9C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1D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67A8AE" w:rsidR="00600262" w:rsidRPr="00001383" w:rsidRDefault="007D3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74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857C87" w:rsidR="009A6C64" w:rsidRPr="007D3792" w:rsidRDefault="007D3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7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F73C1C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74762E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FEBD19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A14277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CBCAA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81FCC4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3CE086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5781D0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1C8BD5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AB178A" w:rsidR="009A6C64" w:rsidRPr="007D3792" w:rsidRDefault="007D3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79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D13DDB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6CB2F5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89940C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2F47EC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358BC6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EC49E4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4833E5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4B3EAC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707EB3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AFCBE7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0E559B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AC410E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F67888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910EDD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50BB85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7F308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7D9102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F2CFBF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74E2B2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9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24D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5A5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0D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72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5CD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74C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5B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509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DD5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79D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7ECC4" w:rsidR="00600262" w:rsidRPr="00001383" w:rsidRDefault="007D3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A84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45D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8C4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469834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CEDB59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B69BDC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C5FD74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38DBE4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7CC2F5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0893D7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CF0AD0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4FDA81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BE9431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C21EA3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B08F65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ACDAA1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F82D21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6706E2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3B5E8B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C5C019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1A3FE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B553C0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DA257F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DE6ECD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A7A273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5D80A2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9F506E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435C71" w:rsidR="009A6C64" w:rsidRPr="007D3792" w:rsidRDefault="007D3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79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6B1B19" w:rsidR="009A6C64" w:rsidRPr="007D3792" w:rsidRDefault="007D3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79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3A9493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A1DC0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24CBDC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0B0361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2F6756" w:rsidR="009A6C64" w:rsidRPr="00001383" w:rsidRDefault="007D3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9C1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A99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166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FFC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76A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226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A2E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5F6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570E2" w:rsidR="00977239" w:rsidRPr="00977239" w:rsidRDefault="007D379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F2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50951" w:rsidR="00977239" w:rsidRPr="00977239" w:rsidRDefault="007D379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48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B3AA1" w:rsidR="00977239" w:rsidRPr="00977239" w:rsidRDefault="007D37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78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97827" w:rsidR="00977239" w:rsidRPr="00977239" w:rsidRDefault="007D37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26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65A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11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F0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57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D6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16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AF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CF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58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F3E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379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