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61D2FD" w:rsidR="00A37DAC" w:rsidRPr="00A37DAC" w:rsidRDefault="00075C7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9AEDF7" w:rsidR="00A37DAC" w:rsidRPr="00A37DAC" w:rsidRDefault="00075C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7F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FC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2A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A7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38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23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72CC0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D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60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1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27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AC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C8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88972F" w:rsidR="00DE76F3" w:rsidRPr="0026478E" w:rsidRDefault="00075C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49D1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936ED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543CF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FAE5B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6C4B0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0DC42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1236E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FC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2D1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7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B0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4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1E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8E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5F41C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0C7AB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3340F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DCD5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0F05A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26D1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A70C9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2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F8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1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568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C1B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9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5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931B6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E019D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0A23B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84225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471D6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7D0FF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46035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4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0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AC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2E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FF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9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B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A05F1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B2AAC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859D0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C8411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81A45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348FC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E09D2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A2C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10B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3A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F34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C4C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23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5B6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1B4B0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0CDA7" w:rsidR="009A6C64" w:rsidRPr="00C2583D" w:rsidRDefault="00075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90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EB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5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D8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0E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1D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5E7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483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B1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0C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20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F0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5C7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5C7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