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7CA3B5" w:rsidR="00061896" w:rsidRPr="005F4693" w:rsidRDefault="005507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04893" w:rsidR="00061896" w:rsidRPr="00E407AC" w:rsidRDefault="005507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FBA2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E9196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30359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04F4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185E8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93A9B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E598" w:rsidR="00FC15B4" w:rsidRPr="00D11D17" w:rsidRDefault="00550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CF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4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1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A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2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1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09B36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0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4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D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D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5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90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3762D" w:rsidR="00DE76F3" w:rsidRPr="0026478E" w:rsidRDefault="005507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9D486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39621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2317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B29EE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CA2B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01C5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EA7BD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B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3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1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4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8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FC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5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3291F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7F7E1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28E4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382C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A7B84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C9EB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930A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D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D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D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A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1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B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5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D5715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51F24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D6A8F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DF360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48DF6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5B71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E9C8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2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8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D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E7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6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C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9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587E8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6ECD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32299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F3C3B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CCD96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57A4A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95FFE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BB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37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B3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D6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87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E12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54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E22F3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2F206" w:rsidR="009A6C64" w:rsidRPr="00C2583D" w:rsidRDefault="00550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7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C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6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AF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32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5F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DB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73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8D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72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6A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43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7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