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36E1" w:rsidR="0061148E" w:rsidRPr="00944D28" w:rsidRDefault="006A7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DB3A" w:rsidR="0061148E" w:rsidRPr="004A7085" w:rsidRDefault="006A7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245E45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A2A52B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5C6ECC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7FA88A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AF7278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FE89CF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52574" w:rsidR="00E22E60" w:rsidRPr="007D5604" w:rsidRDefault="006A7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1F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9E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02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09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74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8F6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7F857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5A6E" w:rsidR="00B87ED3" w:rsidRPr="00944D28" w:rsidRDefault="006A7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B2BDA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961FB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187FF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A529B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6574F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17F62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1D38B" w:rsidR="00B87ED3" w:rsidRPr="007D5604" w:rsidRDefault="006A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0C46A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B77C8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E7D94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4899F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C6051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606F2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2B1CC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0B894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CB6E9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2DAE3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36470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36060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A6916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845BD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6C159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25A9C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E7C9C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95902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E9836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85DD1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4909D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120B" w:rsidR="00B87ED3" w:rsidRPr="00944D28" w:rsidRDefault="006A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AEB0F9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4EAF9" w:rsidR="00B87ED3" w:rsidRPr="007D5604" w:rsidRDefault="006A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863E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614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FF2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23D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A74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7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C1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2022-10-30T04:12:00.0000000Z</dcterms:modified>
</coreProperties>
</file>