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3FC4" w:rsidR="0061148E" w:rsidRPr="00812946" w:rsidRDefault="00376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888B" w:rsidR="0061148E" w:rsidRPr="00812946" w:rsidRDefault="00376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DF371" w:rsidR="00673BC7" w:rsidRPr="00812946" w:rsidRDefault="00376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52728" w:rsidR="00673BC7" w:rsidRPr="00812946" w:rsidRDefault="00376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E91FF" w:rsidR="00673BC7" w:rsidRPr="00812946" w:rsidRDefault="00376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83C36" w:rsidR="00673BC7" w:rsidRPr="00812946" w:rsidRDefault="00376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42771" w:rsidR="00673BC7" w:rsidRPr="00812946" w:rsidRDefault="00376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F0032" w:rsidR="00673BC7" w:rsidRPr="00812946" w:rsidRDefault="00376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6A668" w:rsidR="00673BC7" w:rsidRPr="00812946" w:rsidRDefault="00376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A0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0F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C8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8F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2C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A492D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84CCA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D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2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CF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0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23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9FB5" w:rsidR="00B87ED3" w:rsidRPr="00812946" w:rsidRDefault="00376B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C68F" w:rsidR="00B87ED3" w:rsidRPr="00812946" w:rsidRDefault="00376B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58CC4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7DDD0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CBF40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84376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8899C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EFDB8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13720" w:rsidR="00B87ED3" w:rsidRPr="00812946" w:rsidRDefault="0037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F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3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D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F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E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5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9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07479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EDEDE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72571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3F0E9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D5554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F02D0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71B2F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2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8A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41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D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3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BA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B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8BDD1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3D6D4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3A5FF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F9DCA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44830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93D6B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33FAE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E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53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F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0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4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0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C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1118F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38BBC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22B32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81ED8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3B0B1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6B82A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86FFC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B8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8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F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E5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3D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B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407463" w:rsidR="00B87ED3" w:rsidRPr="00812946" w:rsidRDefault="0037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4CF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48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535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07B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67C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FFC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DF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E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22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DC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CF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08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24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6B4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2022-10-29T07:53:00.0000000Z</dcterms:modified>
</coreProperties>
</file>