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3FC4" w:rsidR="0061148E" w:rsidRPr="00812946" w:rsidRDefault="00376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3888B" w:rsidR="0061148E" w:rsidRPr="00812946" w:rsidRDefault="00376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DF371" w:rsidR="00673BC7" w:rsidRPr="00812946" w:rsidRDefault="00376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52728" w:rsidR="00673BC7" w:rsidRPr="00812946" w:rsidRDefault="00376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E91FF" w:rsidR="00673BC7" w:rsidRPr="00812946" w:rsidRDefault="00376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83C36" w:rsidR="00673BC7" w:rsidRPr="00812946" w:rsidRDefault="00376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42771" w:rsidR="00673BC7" w:rsidRPr="00812946" w:rsidRDefault="00376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F0032" w:rsidR="00673BC7" w:rsidRPr="00812946" w:rsidRDefault="00376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6A668" w:rsidR="00673BC7" w:rsidRPr="00812946" w:rsidRDefault="00376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A03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0F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C81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8F0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2C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A492D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84CCA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ED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2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F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0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236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9FB5" w:rsidR="00B87ED3" w:rsidRPr="00812946" w:rsidRDefault="00376B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C68F" w:rsidR="00B87ED3" w:rsidRPr="00812946" w:rsidRDefault="00376B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58CC4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7DDD0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CBF40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84376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8899C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EFDB8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13720" w:rsidR="00B87ED3" w:rsidRPr="00812946" w:rsidRDefault="00376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F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53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D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F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E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85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C9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07479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EDEDE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72571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3F0E9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D5554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F02D0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71B2F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12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8A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1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D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3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BA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B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8BDD1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3D6D4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3A5FF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F9DCA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44830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93D6B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33FAE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E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53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F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50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4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0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EC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1118F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38BBC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22B32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81ED8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3B0B1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6B82A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86FFC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8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8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0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3F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5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3D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B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407463" w:rsidR="00B87ED3" w:rsidRPr="00812946" w:rsidRDefault="00376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4CF4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7488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535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07BA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67C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FFC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DF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E7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22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DC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CF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08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24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6B4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2022-10-29T07:53:00.0000000Z</dcterms:modified>
</coreProperties>
</file>