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6C35" w:rsidR="0061148E" w:rsidRPr="00C61931" w:rsidRDefault="00C66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03CD" w:rsidR="0061148E" w:rsidRPr="00C61931" w:rsidRDefault="00C66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F01C0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CA986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36130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8C9F4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3573C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F1AEC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7A6AF" w:rsidR="00B87ED3" w:rsidRPr="00944D28" w:rsidRDefault="00C6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1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6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0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B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F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F2136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EF45" w:rsidR="00B87ED3" w:rsidRPr="00944D28" w:rsidRDefault="00C6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7D4D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A2C1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6D323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2EBD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BA946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3B782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1FEC" w:rsidR="00B87ED3" w:rsidRPr="00944D28" w:rsidRDefault="00C6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0D71F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21126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67A7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7413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76D0C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934B8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3D4D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B337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097EC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F2B0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6A84E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790B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070C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128BA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3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7BB54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69F43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CCA91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B9A2C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1D1C3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55797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34439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510A0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410FD" w:rsidR="00B87ED3" w:rsidRPr="00944D28" w:rsidRDefault="00C6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6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8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3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3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0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C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B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F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CB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2022-10-29T17:54:00.0000000Z</dcterms:modified>
</coreProperties>
</file>