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1AD6" w:rsidR="0061148E" w:rsidRPr="00C834E2" w:rsidRDefault="000D7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BC41" w:rsidR="0061148E" w:rsidRPr="00C834E2" w:rsidRDefault="000D7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1BCF9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79F1F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7B65A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5B015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06FB7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96F0D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8B3AE" w:rsidR="00B87ED3" w:rsidRPr="00944D28" w:rsidRDefault="000D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1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C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1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2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2CA95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4924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08CE" w:rsidR="00B87ED3" w:rsidRPr="00944D28" w:rsidRDefault="000D7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514EB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07D10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8FD49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682A6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DD274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27496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F3B6" w:rsidR="00B87ED3" w:rsidRPr="00944D28" w:rsidRDefault="000D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D369F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C245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F5554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80D2F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B62DB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E726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E345B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6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FF51F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CA69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5E2D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BD9C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3FB13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65753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520BC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0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743ED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5491C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2B542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6500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6DCB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FE23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C698E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1B4C" w:rsidR="00B87ED3" w:rsidRPr="00944D28" w:rsidRDefault="000D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70246" w:rsidR="00B87ED3" w:rsidRPr="00944D28" w:rsidRDefault="000D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0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C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1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3A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1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1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D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3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F6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2022-10-29T18:42:00.0000000Z</dcterms:modified>
</coreProperties>
</file>