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0E8A" w:rsidR="0061148E" w:rsidRPr="00944D28" w:rsidRDefault="00F22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FD47" w:rsidR="0061148E" w:rsidRPr="004A7085" w:rsidRDefault="00F22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D9D29" w:rsidR="00B87ED3" w:rsidRPr="00944D28" w:rsidRDefault="00F2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5AF70" w:rsidR="00B87ED3" w:rsidRPr="00944D28" w:rsidRDefault="00F2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7B44F" w:rsidR="00B87ED3" w:rsidRPr="00944D28" w:rsidRDefault="00F2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8C50B" w:rsidR="00B87ED3" w:rsidRPr="00944D28" w:rsidRDefault="00F2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4268A" w:rsidR="00B87ED3" w:rsidRPr="00944D28" w:rsidRDefault="00F2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37623" w:rsidR="00B87ED3" w:rsidRPr="00944D28" w:rsidRDefault="00F2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563A9" w:rsidR="00B87ED3" w:rsidRPr="00944D28" w:rsidRDefault="00F2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7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A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CC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E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1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5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A0AC2" w:rsidR="00B87ED3" w:rsidRPr="00944D28" w:rsidRDefault="00F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1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6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9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EE89" w:rsidR="00B87ED3" w:rsidRPr="00944D28" w:rsidRDefault="00F22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8A9D" w:rsidR="00B87ED3" w:rsidRPr="00944D28" w:rsidRDefault="00F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CD51A" w:rsidR="00B87ED3" w:rsidRPr="00944D28" w:rsidRDefault="00F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0AF9B" w:rsidR="00B87ED3" w:rsidRPr="00944D28" w:rsidRDefault="00F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B3F34" w:rsidR="00B87ED3" w:rsidRPr="00944D28" w:rsidRDefault="00F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965F3" w:rsidR="00B87ED3" w:rsidRPr="00944D28" w:rsidRDefault="00F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1C29" w:rsidR="00B87ED3" w:rsidRPr="00944D28" w:rsidRDefault="00F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51A7" w:rsidR="00B87ED3" w:rsidRPr="00944D28" w:rsidRDefault="00F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AFE6" w:rsidR="00B87ED3" w:rsidRPr="00944D28" w:rsidRDefault="00F2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D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C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544D7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E2B46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58C0B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072C4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32E70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F14B5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25A5F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F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1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73656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36A28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983F4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01DFA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08C99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244DC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8C9E2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5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F9D84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4043A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4FCB0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EC96E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565A6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DBBAE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9DBDA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A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0135" w:rsidR="00B87ED3" w:rsidRPr="00944D28" w:rsidRDefault="00F2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21D6CD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0FFD2" w:rsidR="00B87ED3" w:rsidRPr="00944D28" w:rsidRDefault="00F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C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E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CA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B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6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A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F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3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5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5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2C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