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45A9EA" w:rsidR="0061148E" w:rsidRPr="009231D2" w:rsidRDefault="001B73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21F3F" w:rsidR="0061148E" w:rsidRPr="009231D2" w:rsidRDefault="001B73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28400" w:rsidR="00B87ED3" w:rsidRPr="00944D28" w:rsidRDefault="001B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649D1" w:rsidR="00B87ED3" w:rsidRPr="00944D28" w:rsidRDefault="001B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4AFEF" w:rsidR="00B87ED3" w:rsidRPr="00944D28" w:rsidRDefault="001B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4D9FF" w:rsidR="00B87ED3" w:rsidRPr="00944D28" w:rsidRDefault="001B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DC734" w:rsidR="00B87ED3" w:rsidRPr="00944D28" w:rsidRDefault="001B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2A669" w:rsidR="00B87ED3" w:rsidRPr="00944D28" w:rsidRDefault="001B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0A6A8" w:rsidR="00B87ED3" w:rsidRPr="00944D28" w:rsidRDefault="001B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5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88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5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B5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2B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1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73C30" w:rsidR="00B87ED3" w:rsidRPr="00944D28" w:rsidRDefault="001B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B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C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9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3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FBA0A" w:rsidR="00B87ED3" w:rsidRPr="00944D28" w:rsidRDefault="001B7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6D529" w:rsidR="00B87ED3" w:rsidRPr="00944D28" w:rsidRDefault="001B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805DA" w:rsidR="00B87ED3" w:rsidRPr="00944D28" w:rsidRDefault="001B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ABDC5" w:rsidR="00B87ED3" w:rsidRPr="00944D28" w:rsidRDefault="001B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ECBA0" w:rsidR="00B87ED3" w:rsidRPr="00944D28" w:rsidRDefault="001B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48039" w:rsidR="00B87ED3" w:rsidRPr="00944D28" w:rsidRDefault="001B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DD3DB" w:rsidR="00B87ED3" w:rsidRPr="00944D28" w:rsidRDefault="001B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EFF19" w:rsidR="00B87ED3" w:rsidRPr="00944D28" w:rsidRDefault="001B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5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5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DDAEA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FB7C2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30D5B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EE7CA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8B43A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37BBE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FEFF3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4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F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E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4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B352D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086E0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84FE6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6BB33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D75AE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9906E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8AEDB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E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8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8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311A3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25127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B46F6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F2CEA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E7FE2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4F02E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7B8CF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8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0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A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CD0763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FAD28B" w:rsidR="00B87ED3" w:rsidRPr="00944D28" w:rsidRDefault="001B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04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452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95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4E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16C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1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B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F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D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0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7316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2022-10-29T20:22:00.0000000Z</dcterms:modified>
</coreProperties>
</file>