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23D4DC" w:rsidR="0061148E" w:rsidRPr="009231D2" w:rsidRDefault="00762B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B07D4" w:rsidR="0061148E" w:rsidRPr="009231D2" w:rsidRDefault="00762B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41A97" w:rsidR="00B87ED3" w:rsidRPr="00944D28" w:rsidRDefault="0076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5B69B" w:rsidR="00B87ED3" w:rsidRPr="00944D28" w:rsidRDefault="0076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4EC97" w:rsidR="00B87ED3" w:rsidRPr="00944D28" w:rsidRDefault="0076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C0365" w:rsidR="00B87ED3" w:rsidRPr="00944D28" w:rsidRDefault="0076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1BFD8" w:rsidR="00B87ED3" w:rsidRPr="00944D28" w:rsidRDefault="0076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921CB" w:rsidR="00B87ED3" w:rsidRPr="00944D28" w:rsidRDefault="0076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939A3" w:rsidR="00B87ED3" w:rsidRPr="00944D28" w:rsidRDefault="0076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8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0A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D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D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7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8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8F620" w:rsidR="00B87ED3" w:rsidRPr="00944D28" w:rsidRDefault="0076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D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024D" w:rsidR="00B87ED3" w:rsidRPr="00944D28" w:rsidRDefault="00762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79E08" w:rsidR="00B87ED3" w:rsidRPr="00944D28" w:rsidRDefault="0076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4899E" w:rsidR="00B87ED3" w:rsidRPr="00944D28" w:rsidRDefault="0076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5859E" w:rsidR="00B87ED3" w:rsidRPr="00944D28" w:rsidRDefault="0076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7FC04" w:rsidR="00B87ED3" w:rsidRPr="00944D28" w:rsidRDefault="0076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21FFB" w:rsidR="00B87ED3" w:rsidRPr="00944D28" w:rsidRDefault="0076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C978D" w:rsidR="00B87ED3" w:rsidRPr="00944D28" w:rsidRDefault="0076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A9FFD" w:rsidR="00B87ED3" w:rsidRPr="00944D28" w:rsidRDefault="0076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55894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FEA5B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F3563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80755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6D64F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6DC1C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2FF8A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F44E3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3AF97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E55FD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1D43A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2115D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1C848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594D9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1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D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83FA9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F47B1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58996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7DDF4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CAEFE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0BD3A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F0E01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C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8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53E5A9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6B5E35" w:rsidR="00B87ED3" w:rsidRPr="00944D28" w:rsidRDefault="0076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620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A80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B4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83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411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E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9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D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A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9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8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2B8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