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9A2598" w:rsidR="00380DB3" w:rsidRPr="0068293E" w:rsidRDefault="008A5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ABED1" w:rsidR="00380DB3" w:rsidRPr="0068293E" w:rsidRDefault="008A5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6BE5A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A58B1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E7882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E135B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B9A69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3F837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81BB9" w:rsidR="00240DC4" w:rsidRPr="00B03D55" w:rsidRDefault="008A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7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3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2F498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D51FB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93DBF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0FC24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C0601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9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3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E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E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2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5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F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FED36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9192B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1F640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F26D6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80C52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49D0C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14288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B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7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0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1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D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9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26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68884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082A4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719B5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6334D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992B0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3BC00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E7914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0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0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1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A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D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0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7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EF312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6DFE8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E85688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777EC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B5038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00039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EF976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F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8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C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0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1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5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4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87CD5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B206B" w:rsidR="009A6C64" w:rsidRPr="00730585" w:rsidRDefault="008A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5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C0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0C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04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BE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9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1E835" w:rsidR="001835FB" w:rsidRPr="00DA1511" w:rsidRDefault="008A5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1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E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5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1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6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75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