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8A1C9" w:rsidR="00061896" w:rsidRPr="005F4693" w:rsidRDefault="001C5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FAB81" w:rsidR="00061896" w:rsidRPr="00E407AC" w:rsidRDefault="001C5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FC90B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A2B55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0C48D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D79C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80B2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F731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02DC8" w:rsidR="00FC15B4" w:rsidRPr="00D11D17" w:rsidRDefault="001C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5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0A41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668C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1556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C85EE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FA18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F2F7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8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4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F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7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A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8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B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FA75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E2B0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2917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FAC05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D0918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82BA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0C01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5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2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E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6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2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6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B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C9948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3E504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AE50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8FC8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8E16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F6A4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A047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1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5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6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9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E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B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9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998D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6CCC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44ED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8596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10F4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D22E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E24C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6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6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0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4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2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C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9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82485" w:rsidR="009A6C64" w:rsidRPr="00C2583D" w:rsidRDefault="001C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9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C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1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D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0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9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C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7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0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6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C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