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BF5A" w:rsidR="0061148E" w:rsidRPr="00944D28" w:rsidRDefault="002A1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5788B" w:rsidR="0061148E" w:rsidRPr="004A7085" w:rsidRDefault="002A1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E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84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AE29E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51C4E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37DE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BF04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A3AB3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B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8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D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77D5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366FD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A633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F8E09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7A5AF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B8E34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9741C" w:rsidR="00B87ED3" w:rsidRPr="00944D28" w:rsidRDefault="002A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B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C99EC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AFCAD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C1EBA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8C499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420C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395A6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2383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C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3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9440B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04E9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C0042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31C11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F46AD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1F82C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20A87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A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A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65A52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5F454" w:rsidR="00B87ED3" w:rsidRPr="00944D28" w:rsidRDefault="002A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5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0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4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4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DA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