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67BBC" w:rsidR="0061148E" w:rsidRPr="000C582F" w:rsidRDefault="005A2D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E54F" w:rsidR="0061148E" w:rsidRPr="000C582F" w:rsidRDefault="005A2D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715D8" w:rsidR="00B87ED3" w:rsidRPr="000C582F" w:rsidRDefault="005A2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4D879" w:rsidR="00B87ED3" w:rsidRPr="000C582F" w:rsidRDefault="005A2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A057A" w:rsidR="00B87ED3" w:rsidRPr="000C582F" w:rsidRDefault="005A2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8B70C" w:rsidR="00B87ED3" w:rsidRPr="000C582F" w:rsidRDefault="005A2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383D0" w:rsidR="00B87ED3" w:rsidRPr="000C582F" w:rsidRDefault="005A2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F01BA" w:rsidR="00B87ED3" w:rsidRPr="000C582F" w:rsidRDefault="005A2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63F16" w:rsidR="00B87ED3" w:rsidRPr="000C582F" w:rsidRDefault="005A2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5E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D0863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F7AEF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199AE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D4B65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DC42A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2C107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52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7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C0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8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22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4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F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FF66D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AFACC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10F9B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5126F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0B04B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9EA49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C63C4" w:rsidR="00B87ED3" w:rsidRPr="000C582F" w:rsidRDefault="005A2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D6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9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0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0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DD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C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998C3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76D9F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DB15B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FE013B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5AD8F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6BCFB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5AF78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6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5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B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1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0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C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96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9BA5A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5F8EE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DB344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985AC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72B31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3365C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E1C20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F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B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3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9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0B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9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41E60" w:rsidR="00B87ED3" w:rsidRPr="000C582F" w:rsidRDefault="005A2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7D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1C2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80D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3F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97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43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E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E6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B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B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BF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A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2DB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2022-10-29T11:28:00.0000000Z</dcterms:modified>
</coreProperties>
</file>