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67BBC" w:rsidR="0061148E" w:rsidRPr="000C582F" w:rsidRDefault="005A2D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E54F" w:rsidR="0061148E" w:rsidRPr="000C582F" w:rsidRDefault="005A2D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715D8" w:rsidR="00B87ED3" w:rsidRPr="000C582F" w:rsidRDefault="005A2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4D879" w:rsidR="00B87ED3" w:rsidRPr="000C582F" w:rsidRDefault="005A2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A057A" w:rsidR="00B87ED3" w:rsidRPr="000C582F" w:rsidRDefault="005A2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8B70C" w:rsidR="00B87ED3" w:rsidRPr="000C582F" w:rsidRDefault="005A2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383D0" w:rsidR="00B87ED3" w:rsidRPr="000C582F" w:rsidRDefault="005A2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F01BA" w:rsidR="00B87ED3" w:rsidRPr="000C582F" w:rsidRDefault="005A2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63F16" w:rsidR="00B87ED3" w:rsidRPr="000C582F" w:rsidRDefault="005A2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5E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D0863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F7AEF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199AE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D4B65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DC42A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2C107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52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7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0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8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22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4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F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FF66D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AFACC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10F9B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5126F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0B04B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9EA49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C63C4" w:rsidR="00B87ED3" w:rsidRPr="000C582F" w:rsidRDefault="005A2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D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C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998C3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76D9F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DB15B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E013B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5AD8F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6BCFB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5AF78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B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C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9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9BA5A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5F8EE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DB344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985AC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72B31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3365C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E1C20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F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3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41E60" w:rsidR="00B87ED3" w:rsidRPr="000C582F" w:rsidRDefault="005A2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7D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1C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80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3F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97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43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E6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B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B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D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2022-10-29T11:28:00.0000000Z</dcterms:modified>
</coreProperties>
</file>