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F010" w:rsidR="0061148E" w:rsidRPr="000C582F" w:rsidRDefault="00E84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5FFD" w:rsidR="0061148E" w:rsidRPr="000C582F" w:rsidRDefault="00E84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D421A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47DEB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D977B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A8275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EC764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29C9A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2F168" w:rsidR="00B87ED3" w:rsidRPr="000C582F" w:rsidRDefault="00E84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36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AA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DCB36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27357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F9AA9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F1B1B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F59FD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9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8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8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A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4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A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BC1C" w:rsidR="00B87ED3" w:rsidRPr="000C582F" w:rsidRDefault="00E842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9EF1C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C5767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3C482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5F83B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9D5C3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1C89B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F4A5C" w:rsidR="00B87ED3" w:rsidRPr="000C582F" w:rsidRDefault="00E84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A9422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03AAA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2A788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244D9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8E89E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B4A7B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C45A3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4268B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A88C6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60870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C8D5A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DE6CF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CF472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81676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C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C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9B227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1F3E1" w:rsidR="00B87ED3" w:rsidRPr="000C582F" w:rsidRDefault="00E84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28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1F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8B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A2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D2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5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2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2022-10-29T03:28:00.0000000Z</dcterms:modified>
</coreProperties>
</file>