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189D" w:rsidR="0061148E" w:rsidRPr="00944D28" w:rsidRDefault="00736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45C4" w:rsidR="0061148E" w:rsidRPr="004A7085" w:rsidRDefault="00736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C9672" w:rsidR="00B87ED3" w:rsidRPr="00944D28" w:rsidRDefault="0073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1615C" w:rsidR="00B87ED3" w:rsidRPr="00944D28" w:rsidRDefault="0073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E52C6" w:rsidR="00B87ED3" w:rsidRPr="00944D28" w:rsidRDefault="0073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7D13A" w:rsidR="00B87ED3" w:rsidRPr="00944D28" w:rsidRDefault="0073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8C77F" w:rsidR="00B87ED3" w:rsidRPr="00944D28" w:rsidRDefault="0073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05D83" w:rsidR="00B87ED3" w:rsidRPr="00944D28" w:rsidRDefault="0073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1537B" w:rsidR="00B87ED3" w:rsidRPr="00944D28" w:rsidRDefault="0073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0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0850C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5D692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6F448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EACD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44529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E9989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5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F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5F79C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B01EF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4AD14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3E6CA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9E4DE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5BB37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EABB" w:rsidR="00B87ED3" w:rsidRPr="00944D28" w:rsidRDefault="0073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46108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8B23A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5F0B6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29020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31DAE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C69FB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817F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969DC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6F066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4C1BA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EB91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5BCCD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CF31E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C92D4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BA654" w:rsidR="00B87ED3" w:rsidRPr="00944D28" w:rsidRDefault="0073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6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1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9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DE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36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D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6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