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D2E970" w:rsidR="00355D4C" w:rsidRPr="004A7085" w:rsidRDefault="00263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9A90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034C6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7911E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0420F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08E74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BC21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8F4D6" w:rsidR="00B87ED3" w:rsidRPr="00944D28" w:rsidRDefault="0026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F4190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A9466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44BE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05A6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D618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F7C8C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C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2494E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6108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B75D4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894DE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4D01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ACCAB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6DBB" w:rsidR="00B87ED3" w:rsidRPr="00944D28" w:rsidRDefault="0026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20A2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F7491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AE33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5B4D0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552C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7FAD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E1FB4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65972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39A05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0641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C4839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CA20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C471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435F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8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0D833" w:rsidR="00B87ED3" w:rsidRPr="00944D28" w:rsidRDefault="0026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6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D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2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43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