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92995" w:rsidR="0061148E" w:rsidRPr="00177744" w:rsidRDefault="00C351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C3BE" w:rsidR="0061148E" w:rsidRPr="00177744" w:rsidRDefault="00C351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C65E7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44299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41B207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F5D25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819C7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81073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AC6D5" w:rsidR="00983D57" w:rsidRPr="00177744" w:rsidRDefault="00C351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61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B68B8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60D28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EDDF2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F76A8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B42B3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5315E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E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D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D3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5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8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A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3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A3E67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51216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63118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25B03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E1727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CB1C3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E914C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8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3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6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A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B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C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8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BE8BE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C1F7C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77902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B3B49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1034E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84B2E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DB163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AEB62" w:rsidR="00B87ED3" w:rsidRPr="00177744" w:rsidRDefault="00C35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0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A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E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8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9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A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F4AB3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9ADC5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07123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D8741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77CB6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8FE08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E021F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67024" w:rsidR="00B87ED3" w:rsidRPr="00177744" w:rsidRDefault="00C351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C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1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A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8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6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4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4FAB9" w:rsidR="00B87ED3" w:rsidRPr="00177744" w:rsidRDefault="00C351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15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0A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42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89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44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27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3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5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2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E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9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C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F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12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2022-10-30T04:27:00.0000000Z</dcterms:modified>
</coreProperties>
</file>