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79151" w:rsidR="00380DB3" w:rsidRPr="0068293E" w:rsidRDefault="005D14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9B9973" w:rsidR="00380DB3" w:rsidRPr="0068293E" w:rsidRDefault="005D14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5DC2B" w:rsidR="00240DC4" w:rsidRPr="00B03D55" w:rsidRDefault="005D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E09B2" w:rsidR="00240DC4" w:rsidRPr="00B03D55" w:rsidRDefault="005D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7D910" w:rsidR="00240DC4" w:rsidRPr="00B03D55" w:rsidRDefault="005D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E8E60" w:rsidR="00240DC4" w:rsidRPr="00B03D55" w:rsidRDefault="005D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7B081" w:rsidR="00240DC4" w:rsidRPr="00B03D55" w:rsidRDefault="005D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B91E9" w:rsidR="00240DC4" w:rsidRPr="00B03D55" w:rsidRDefault="005D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5E1AF" w:rsidR="00240DC4" w:rsidRPr="00B03D55" w:rsidRDefault="005D14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AB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7D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6E716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F3A4E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B881D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E33BB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4EEDA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3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7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38E33" w:rsidR="001835FB" w:rsidRPr="00DA1511" w:rsidRDefault="005D14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C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1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3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C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1FA40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2920E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A026B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CF637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801A8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B6234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C6AC6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A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9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66FC3" w:rsidR="001835FB" w:rsidRPr="00DA1511" w:rsidRDefault="005D14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E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4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3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9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4A8F9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2E0A0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F1A12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2894F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26596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6C35F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00A52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3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0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7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A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0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1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8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E9690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293F0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6E780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3E09A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3FEE9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5C9B9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D30D3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2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2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B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C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7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8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6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7922E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74579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3B3F4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5F306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B0957" w:rsidR="009A6C64" w:rsidRPr="00730585" w:rsidRDefault="005D1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4A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B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F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0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B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9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2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3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B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1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43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