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D40D8" w:rsidR="0061148E" w:rsidRPr="008F69F5" w:rsidRDefault="00CD7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B127D" w:rsidR="0061148E" w:rsidRPr="008F69F5" w:rsidRDefault="00CD7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F3E864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3FCC0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DCE1C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B3DC3D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1F5FA1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9A5D08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7B1981" w:rsidR="00B87ED3" w:rsidRPr="008F69F5" w:rsidRDefault="00CD7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111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6C28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C5DD0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489B42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CF97E1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CDA8AF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0EEAB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9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5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7A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2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2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0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6ADCA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EAEF66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4F59F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9004A7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EC5EBD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701363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7D585" w:rsidR="00B87ED3" w:rsidRPr="008F69F5" w:rsidRDefault="00CD7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F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F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B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4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7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3FF5C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27DBE6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55B39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AE54F4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38BCF2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A74EDC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D0751A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8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B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9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9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853DA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432AF1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21B650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FC1E1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A9393A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B3E18E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96D11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D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0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9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25B539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68221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976FF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F0A51A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B475F" w:rsidR="00B87ED3" w:rsidRPr="008F69F5" w:rsidRDefault="00CD7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F4BA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ACE8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6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A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1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7E5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2022-10-30T01:17:00.0000000Z</dcterms:modified>
</coreProperties>
</file>