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8BB7" w:rsidR="0061148E" w:rsidRPr="00944D28" w:rsidRDefault="00277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A75C" w:rsidR="0061148E" w:rsidRPr="004A7085" w:rsidRDefault="00277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A49D5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66C41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62980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1E3AB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38E2C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678AE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21CD8" w:rsidR="00A67F55" w:rsidRPr="00944D28" w:rsidRDefault="00277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2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37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23235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C6488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5CE5B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49B57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E3EB2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5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8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80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33BC0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54A5C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2C632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AEE27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56036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0D45D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C4BC5" w:rsidR="00B87ED3" w:rsidRPr="00944D28" w:rsidRDefault="0027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F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68CA3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F5D9D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4E877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3E473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C4D51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E2365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36967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1DD52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4AE60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626E8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791E3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E9A92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3FD77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BB3D4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C5A00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FA883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49F57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4883B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BF70F" w:rsidR="00B87ED3" w:rsidRPr="00944D28" w:rsidRDefault="0027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2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A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A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