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8B4A" w:rsidR="0061148E" w:rsidRPr="00C61931" w:rsidRDefault="00B54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6C16" w:rsidR="0061148E" w:rsidRPr="00C61931" w:rsidRDefault="00B54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1562D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BE0056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FCBC2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A10E1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79CF5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79EDB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D978F" w:rsidR="00B87ED3" w:rsidRPr="00944D28" w:rsidRDefault="00B5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7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6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0B7D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27F80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114FE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132C1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6B24C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0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9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2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2F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702A4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E40A5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660F9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79711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9029C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F6DB1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BC404" w:rsidR="00B87ED3" w:rsidRPr="00944D28" w:rsidRDefault="00B5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B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5F585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E70F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2A0E6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63C43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2984F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2E4A5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3D424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3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12211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77167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A8E9C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57D3F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2AA26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CFD3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114C8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4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6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B875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47E3A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357A9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C2D24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EE838" w:rsidR="00B87ED3" w:rsidRPr="00944D28" w:rsidRDefault="00B5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59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1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F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47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