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18B1" w:rsidR="0061148E" w:rsidRPr="00177744" w:rsidRDefault="007C2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7D421" w:rsidR="0061148E" w:rsidRPr="00177744" w:rsidRDefault="007C2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1321D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EAF09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2F2C5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6B45C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9B9E5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6FA4E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9B9B1" w:rsidR="00983D57" w:rsidRPr="00177744" w:rsidRDefault="007C2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1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4C8B7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111267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CB270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560A4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E0C61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86DA9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2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4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FB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6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9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D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3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7DB1A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72DC9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E54DB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74C3A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D4541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D5275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9915B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D6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4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A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43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0E8994" w:rsidR="00B87ED3" w:rsidRPr="00177744" w:rsidRDefault="007C2E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A1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A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F145A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72DE9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0E27F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6C9FF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4699A9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D7BBE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AD785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C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9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D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1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0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A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8A9D2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1430B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05D16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30B12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16BCE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2B587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17CF7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7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5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F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C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1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A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3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0A2E8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8E7C7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7F5D8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38C44" w:rsidR="00B87ED3" w:rsidRPr="00177744" w:rsidRDefault="007C2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35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23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B5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6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0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F3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8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A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8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18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E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2022-10-29T18:23:00.0000000Z</dcterms:modified>
</coreProperties>
</file>