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7872" w:rsidR="0061148E" w:rsidRPr="00177744" w:rsidRDefault="005F5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15B4" w:rsidR="0061148E" w:rsidRPr="00177744" w:rsidRDefault="005F5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EDA6F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9434C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846AA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6B4C4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082ED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B0FA2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A30D7" w:rsidR="00983D57" w:rsidRPr="00177744" w:rsidRDefault="005F5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79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92962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9525C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FA143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9D5D8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DCF28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089AB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4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5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9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A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D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1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B19FE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DA674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0AAE5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73FCF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641DE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2EBBC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1FAF9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1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7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8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7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9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A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5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21C9B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15C42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AA108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585FD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CD61D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C80B0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DF254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0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D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0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2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E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1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6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9A9CF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32C1D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B7810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709C1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CC878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74D9A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0F2A7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4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0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9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E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3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8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9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8599B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08230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5C8CC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DD57C" w:rsidR="00B87ED3" w:rsidRPr="00177744" w:rsidRDefault="005F5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FB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1D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77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2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F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5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3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4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3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9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F3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2022-10-30T01:06:00.0000000Z</dcterms:modified>
</coreProperties>
</file>