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22C4" w:rsidR="0061148E" w:rsidRPr="00177744" w:rsidRDefault="00BC6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79F8" w:rsidR="0061148E" w:rsidRPr="00177744" w:rsidRDefault="00BC6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04561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C5C82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D4204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56BFC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F9DFC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D0D7E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D702E" w:rsidR="00983D57" w:rsidRPr="00177744" w:rsidRDefault="00BC6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AD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C1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71DEF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84065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E1404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C01A1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48159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9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6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4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B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2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7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2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57903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E4CB8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08238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48C7F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BD622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72307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9B316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0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1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0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E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2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7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8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EE74B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D40C2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82578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077FF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DFB5D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FEDCD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AE6D1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C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A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2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8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1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F0AB3" w:rsidR="00B87ED3" w:rsidRPr="00177744" w:rsidRDefault="00BC6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5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AF0AA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55066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4F76A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D096F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A093B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2E4BA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99CCD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F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A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4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0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D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1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EFE10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D691B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4D31A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44F7D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A2A1D" w:rsidR="00B87ED3" w:rsidRPr="00177744" w:rsidRDefault="00BC6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DD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7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5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6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3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A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E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C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B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CF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2022-10-29T14:21:00.0000000Z</dcterms:modified>
</coreProperties>
</file>