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01DDC30" w:rsidR="006F0E30" w:rsidRPr="00E11670" w:rsidRDefault="007C668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2022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49505D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BB23D4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E3E90F4" w:rsidR="00B87ED3" w:rsidRPr="00940301" w:rsidRDefault="007C66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28301C8" w:rsidR="00B87ED3" w:rsidRPr="00940301" w:rsidRDefault="007C66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0772770" w:rsidR="00B87ED3" w:rsidRPr="00940301" w:rsidRDefault="007C66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1069221" w:rsidR="00B87ED3" w:rsidRPr="00940301" w:rsidRDefault="007C66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E732F8C" w:rsidR="00B87ED3" w:rsidRPr="00940301" w:rsidRDefault="007C66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40CD77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FE5B93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14BBF0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6E81FD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630E6B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420FB5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3F3FE5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7056A45" w:rsidR="00B87ED3" w:rsidRPr="00940301" w:rsidRDefault="007C66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23EAED6" w:rsidR="00B87ED3" w:rsidRPr="00940301" w:rsidRDefault="007C66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8D047DE" w:rsidR="00B87ED3" w:rsidRPr="00940301" w:rsidRDefault="007C66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E7D300C" w:rsidR="00B87ED3" w:rsidRPr="00940301" w:rsidRDefault="007C66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EED7001" w:rsidR="00B87ED3" w:rsidRPr="00940301" w:rsidRDefault="007C66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1F0E338" w:rsidR="00B87ED3" w:rsidRPr="00940301" w:rsidRDefault="007C66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8AF4437" w:rsidR="00B87ED3" w:rsidRPr="00940301" w:rsidRDefault="007C66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5CAA1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9C60A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961DC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3A8EF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5EECA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14993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6D8B3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83041BF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4A73C6F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FD19E49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9BD1C3E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2551987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BF0D18A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088C563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E5705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EC63E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7B219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6F11F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5C112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0A38D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A0939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F077FFD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3FD0D73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06AFB01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7CC9222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F35E662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B778EE1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98C85DC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DC5DA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DF9AC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32C37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E0ECE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1D436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4B132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EF82F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FD78A5C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5C058BD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5E73C6C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BFE8613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D17CA58" w:rsidR="00B87ED3" w:rsidRPr="00940301" w:rsidRDefault="007C66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AA2059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0A873D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AE3B3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F190F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305F8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E6A6C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4BA50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4BD63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9702C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C668E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