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DC118" w:rsidR="00380DB3" w:rsidRPr="0068293E" w:rsidRDefault="009A3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64046" w:rsidR="00380DB3" w:rsidRPr="0068293E" w:rsidRDefault="009A3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CFEB9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6EC40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9C14B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39E4E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2B17A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CA8F9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C6293" w:rsidR="00240DC4" w:rsidRPr="00B03D55" w:rsidRDefault="009A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CA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D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C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A9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B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8CC8C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7E84A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3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F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C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4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3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B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7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46D74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16B6E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CAEC0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A26A5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FE4D3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FDE5C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C2B3E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7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3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8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9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A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2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14175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5939F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45DE7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394C5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8985B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780A0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A6681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8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C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3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E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9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9C44E" w:rsidR="001835FB" w:rsidRPr="00DA1511" w:rsidRDefault="009A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B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1946D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BDDD3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15786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BD0F3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77AEF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1B9C8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F34D2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8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00D9A" w:rsidR="001835FB" w:rsidRPr="00DA1511" w:rsidRDefault="009A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7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B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3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1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A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0BF95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B38CD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95690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ECA4B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A5862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BC6A5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2D517" w:rsidR="009A6C64" w:rsidRPr="00730585" w:rsidRDefault="009A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2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F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A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3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0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5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2A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