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93D958" w:rsidR="00A37DAC" w:rsidRPr="00A37DAC" w:rsidRDefault="00744D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9D4D3A" w:rsidR="00A37DAC" w:rsidRPr="00A37DAC" w:rsidRDefault="00744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A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46AF0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A0331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B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2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6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2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6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7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9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A2B8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8DF76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BC15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9A82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5F48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9766B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15DB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C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1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E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6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4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0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C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A7E79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227A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BF34A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2373D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D3C5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DEE5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5B14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2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F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1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D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1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B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6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60E00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CAF86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55799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559BB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D8D0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88CB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111B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07D5D" w:rsidR="00DE76F3" w:rsidRPr="0026478E" w:rsidRDefault="00744D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A10ED" w:rsidR="00DE76F3" w:rsidRPr="0026478E" w:rsidRDefault="00744D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E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0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7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6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D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6EF1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F446A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D4C4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F577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9977C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468E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EAAA" w:rsidR="009A6C64" w:rsidRPr="00C2583D" w:rsidRDefault="00744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B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90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4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3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5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F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6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D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4D91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