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A5691" w:rsidR="00061896" w:rsidRPr="005F4693" w:rsidRDefault="00062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A5259" w:rsidR="00061896" w:rsidRPr="00E407AC" w:rsidRDefault="00062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65C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3B52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AC7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230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7F6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979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1AD7" w:rsidR="00FC15B4" w:rsidRPr="00D11D17" w:rsidRDefault="000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D7B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741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4BA8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6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B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5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1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8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A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8BFF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B43F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6F7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DD04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167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CED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296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9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2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BA805" w:rsidR="00DE76F3" w:rsidRPr="0026478E" w:rsidRDefault="00062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E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0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A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2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93C1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2EA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38A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ECF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CC44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BCE2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31AE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3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3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F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0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5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D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B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316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90D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189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09E7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10A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67F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B0E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D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3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8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A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9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6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2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CB7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8D5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3EBE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B16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E18A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1E6D" w:rsidR="009A6C64" w:rsidRPr="00C2583D" w:rsidRDefault="000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5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3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9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8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2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5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6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3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