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FA36" w:rsidR="0061148E" w:rsidRPr="008F69F5" w:rsidRDefault="00B262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5A98" w:rsidR="0061148E" w:rsidRPr="008F69F5" w:rsidRDefault="00B262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41A69" w:rsidR="00B87ED3" w:rsidRPr="008F69F5" w:rsidRDefault="00B26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598A6" w:rsidR="00B87ED3" w:rsidRPr="008F69F5" w:rsidRDefault="00B26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83DBF" w:rsidR="00B87ED3" w:rsidRPr="008F69F5" w:rsidRDefault="00B26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40AD6" w:rsidR="00B87ED3" w:rsidRPr="008F69F5" w:rsidRDefault="00B26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6A7A2" w:rsidR="00B87ED3" w:rsidRPr="008F69F5" w:rsidRDefault="00B26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83C55" w:rsidR="00B87ED3" w:rsidRPr="008F69F5" w:rsidRDefault="00B26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C07D4" w:rsidR="00B87ED3" w:rsidRPr="008F69F5" w:rsidRDefault="00B262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F5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E01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01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9D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3A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77024" w:rsidR="00B87ED3" w:rsidRPr="008F69F5" w:rsidRDefault="00B26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0134C" w:rsidR="00B87ED3" w:rsidRPr="008F69F5" w:rsidRDefault="00B26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8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4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D81E7" w:rsidR="00B87ED3" w:rsidRPr="008F69F5" w:rsidRDefault="00B26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70D7E" w:rsidR="00B87ED3" w:rsidRPr="008F69F5" w:rsidRDefault="00B26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41589" w:rsidR="00B87ED3" w:rsidRPr="008F69F5" w:rsidRDefault="00B26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C1A56" w:rsidR="00B87ED3" w:rsidRPr="008F69F5" w:rsidRDefault="00B26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62164" w:rsidR="00B87ED3" w:rsidRPr="008F69F5" w:rsidRDefault="00B26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E6E61" w:rsidR="00B87ED3" w:rsidRPr="008F69F5" w:rsidRDefault="00B26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A727B" w:rsidR="00B87ED3" w:rsidRPr="008F69F5" w:rsidRDefault="00B262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6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DAF73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A4A87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EF407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FB43E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9EA16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1FE08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AC466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0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4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6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4B16A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8E836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AAB7E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103E4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FBBD7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6E957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BD9AA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1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5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B6B6C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3C4EF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A5BAE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7463E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75E9F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D0A68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97EC9" w:rsidR="00B87ED3" w:rsidRPr="008F69F5" w:rsidRDefault="00B262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7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C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2C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