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13EF" w:rsidR="0061148E" w:rsidRPr="00944D28" w:rsidRDefault="00DD3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07E8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3F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9E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D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97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94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958A0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07926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9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F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A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47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1482B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1513F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CE826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C76B4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BA4E6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AC9D3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1AE92" w:rsidR="00B87ED3" w:rsidRPr="00944D28" w:rsidRDefault="00DD3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6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A9052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62B37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41BEC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12279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D52DC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5B2FA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03A7E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4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0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07B3F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A6E7B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63BF0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CA187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32923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8A962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DE190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4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D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D7801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E27B8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41160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3010D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6AC62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095CE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D18BB" w:rsidR="00B87ED3" w:rsidRPr="00944D28" w:rsidRDefault="00DD3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C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34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