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0EC5" w:rsidR="0061148E" w:rsidRPr="00944D28" w:rsidRDefault="00AB4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C7F31" w:rsidR="0061148E" w:rsidRPr="004A7085" w:rsidRDefault="00AB4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43A5B" w:rsidR="00A67F55" w:rsidRPr="00944D28" w:rsidRDefault="00AB4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4ECBC" w:rsidR="00A67F55" w:rsidRPr="00944D28" w:rsidRDefault="00AB4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18316" w:rsidR="00A67F55" w:rsidRPr="00944D28" w:rsidRDefault="00AB4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787B4" w:rsidR="00A67F55" w:rsidRPr="00944D28" w:rsidRDefault="00AB4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E4C10" w:rsidR="00A67F55" w:rsidRPr="00944D28" w:rsidRDefault="00AB4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A91B3" w:rsidR="00A67F55" w:rsidRPr="00944D28" w:rsidRDefault="00AB4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0D96C" w:rsidR="00A67F55" w:rsidRPr="00944D28" w:rsidRDefault="00AB4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8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53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D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1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2AD2C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7BB37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63B23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5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A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8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97B45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90868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67AF0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A3849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D4DF8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EE0DA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81F89" w:rsidR="00B87ED3" w:rsidRPr="00944D28" w:rsidRDefault="00AB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4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E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E5A48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B26A3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B85A2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BE6A0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0CD8E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DF3EA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EA0270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7F18" w:rsidR="00B87ED3" w:rsidRPr="00944D28" w:rsidRDefault="00AB4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A74A" w:rsidR="00B87ED3" w:rsidRPr="00944D28" w:rsidRDefault="00AB4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63414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1E01A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F5F85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B4BCE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C5661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CCD0F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456B3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F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490CB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084B6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DCD9D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67B7C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012D5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9A14A" w:rsidR="00B87ED3" w:rsidRPr="00944D28" w:rsidRDefault="00AB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D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5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ED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