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76EC" w:rsidR="0061148E" w:rsidRPr="000C582F" w:rsidRDefault="00AE1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856D" w:rsidR="0061148E" w:rsidRPr="000C582F" w:rsidRDefault="00AE1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D8EC5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85F06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91124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DA5A9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B30C1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797FE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FDD4C" w:rsidR="00B87ED3" w:rsidRPr="000C582F" w:rsidRDefault="00AE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A6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22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32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5A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ED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EA841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91891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7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6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8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E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8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3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BDBA9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D7220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19600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57781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A4318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8D72D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FF5C5" w:rsidR="00B87ED3" w:rsidRPr="000C582F" w:rsidRDefault="00AE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8B09" w:rsidR="00B87ED3" w:rsidRPr="000C582F" w:rsidRDefault="00AE1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A98BB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0E799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2DFC1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B33DD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2E111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B8E44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F0845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80266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67D6C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0FE7A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58582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6D968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93835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A75FA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6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C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38B6D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2AD69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F4F63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2DA15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D0B26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AD7A0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629AE" w:rsidR="00B87ED3" w:rsidRPr="000C582F" w:rsidRDefault="00AE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4773" w:rsidR="00B87ED3" w:rsidRPr="000C582F" w:rsidRDefault="00AE1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5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9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56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2022-10-16T18:11:00.0000000Z</dcterms:modified>
</coreProperties>
</file>