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E836B" w:rsidR="0061148E" w:rsidRPr="00AB5B49" w:rsidRDefault="007352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218A" w:rsidR="0061148E" w:rsidRPr="00AB5B49" w:rsidRDefault="007352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B7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D1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7D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D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0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C9487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43059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D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F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F9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7F686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31CF2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56B69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11C94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7483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9A817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2AE54" w:rsidR="00B87ED3" w:rsidRPr="00944D28" w:rsidRDefault="0073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9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E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6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8D83C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C2069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EFA83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61E79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0CABE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264D0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ED7CB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C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B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2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69EB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A848F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AC2A8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88DAD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2635D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2E004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6804C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F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BCF2" w:rsidR="00B87ED3" w:rsidRPr="00944D28" w:rsidRDefault="00735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60C61" w:rsidR="00B87ED3" w:rsidRPr="00944D28" w:rsidRDefault="00735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1224B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8F811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40B94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B0E5C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5B609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F89A0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355AC" w:rsidR="00B87ED3" w:rsidRPr="00944D28" w:rsidRDefault="0073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D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A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21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