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C585C" w:rsidR="0061148E" w:rsidRPr="00C61931" w:rsidRDefault="00223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DCCDA" w:rsidR="0061148E" w:rsidRPr="00C61931" w:rsidRDefault="00223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42E10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AB4F6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81263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F689C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D8794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F8542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EA455" w:rsidR="00B87ED3" w:rsidRPr="00944D28" w:rsidRDefault="00223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8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0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6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A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0AA42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57AC9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2CBD6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1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0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2A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59451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B5672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1789D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431C9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B7E78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62D3D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35762" w:rsidR="00B87ED3" w:rsidRPr="00944D28" w:rsidRDefault="002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1FD16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EAE8D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A0EA8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9B01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053E4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0F81B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6436F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9BFA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EDC5A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A00EA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FB1E2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3029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84A98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F8A38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E042B" w:rsidR="00B87ED3" w:rsidRPr="00944D28" w:rsidRDefault="0022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8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E119D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344ED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9AD1E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EAE1F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3518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F063D" w:rsidR="00B87ED3" w:rsidRPr="00944D28" w:rsidRDefault="002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3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D02B" w:rsidR="00B87ED3" w:rsidRPr="00944D28" w:rsidRDefault="0022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E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2022-10-30T02:50:00.0000000Z</dcterms:modified>
</coreProperties>
</file>