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2733" w:rsidR="0061148E" w:rsidRPr="0035681E" w:rsidRDefault="00436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EA2E" w:rsidR="0061148E" w:rsidRPr="0035681E" w:rsidRDefault="00436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F5E5B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DFCC7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FCC26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C9B15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8B10A5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FA125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D85CA1" w:rsidR="00CD0676" w:rsidRPr="00944D28" w:rsidRDefault="004366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0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7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BD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7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1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EF747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E1153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E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B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8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CDB77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78E62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77567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1A2C5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162D9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EC3554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96C2D" w:rsidR="00B87ED3" w:rsidRPr="00944D28" w:rsidRDefault="0043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D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4C2C8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21FA1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5EB04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DEBA7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22DA7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6EECBB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69E00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A55D" w:rsidR="00B87ED3" w:rsidRPr="00944D28" w:rsidRDefault="0043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79071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80948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75F59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E95EA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FF6B0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73B91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D10B3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5B7C" w:rsidR="00B87ED3" w:rsidRPr="00944D28" w:rsidRDefault="0043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FB4D" w:rsidR="00B87ED3" w:rsidRPr="00944D28" w:rsidRDefault="0043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9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45214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D0779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1DB05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807D2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3DDC4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11A60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21DC4" w:rsidR="00B87ED3" w:rsidRPr="00944D28" w:rsidRDefault="0043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4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6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2022-10-21T10:20:00.0000000Z</dcterms:modified>
</coreProperties>
</file>