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73F605" w:rsidR="005154E2" w:rsidRPr="0068293E" w:rsidRDefault="00EE0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FDD3A1" w:rsidR="0068293E" w:rsidRPr="0068293E" w:rsidRDefault="00EE0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D0B6A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3FEFD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EDC41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F281B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362C8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CA60F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BEB3D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BA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9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4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2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1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B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C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C65B7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EF3E0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5F2B5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3EC8F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814C2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B49DF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8CCD3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FD543" w:rsidR="001835FB" w:rsidRPr="00DA1511" w:rsidRDefault="00EE0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E8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C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6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1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B7184" w:rsidR="001835FB" w:rsidRPr="00DA1511" w:rsidRDefault="00EE0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6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F3E6B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ED50C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9CE42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6B0DA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760C4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C6F29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178C9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A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F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A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B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8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1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3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960A6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A3E7B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FB4C4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0C9E4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3B007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6100C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6929D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D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B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6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D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35C4D" w:rsidR="001835FB" w:rsidRPr="00DA1511" w:rsidRDefault="00EE0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2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3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B15C1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B1C8F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E31FD" w:rsidR="009A6C64" w:rsidRPr="00730585" w:rsidRDefault="00E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43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7A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EF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0E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E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3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0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E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1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4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1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097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