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D5C24" w:rsidR="00380DB3" w:rsidRPr="0068293E" w:rsidRDefault="000D7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F6204" w:rsidR="00380DB3" w:rsidRPr="0068293E" w:rsidRDefault="000D7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62A57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9591F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18535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F404C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8C61E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949AE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C2E83" w:rsidR="00240DC4" w:rsidRPr="00B03D55" w:rsidRDefault="000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E32E5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E36EE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3BC7D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D7BF5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C83A6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784C9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DC0A7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3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46D1C" w:rsidR="001835FB" w:rsidRPr="00DA1511" w:rsidRDefault="000D7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2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9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3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E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4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48CF1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0055B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3662F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1F607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8760C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81929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CD9E1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F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A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3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8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5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F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9A210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241DC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71353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646E3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6F609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76469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00347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B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5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D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A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9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4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A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8FF51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DFB79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1D803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0C1C0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1EAC2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8340E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B2FE0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7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5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8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5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7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1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8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17D9D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20F97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31B3A" w:rsidR="009A6C64" w:rsidRPr="00730585" w:rsidRDefault="000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2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3D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0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9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C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C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8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B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3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A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2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301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