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835FF0" w:rsidR="00A37DAC" w:rsidRPr="00A37DAC" w:rsidRDefault="002036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A56763" w:rsidR="00A37DAC" w:rsidRPr="00A37DAC" w:rsidRDefault="002036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68F5E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BBDF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4A10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589F9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937E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78617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FC9DA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30FA2" w:rsidR="00DE76F3" w:rsidRPr="0026478E" w:rsidRDefault="0020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DF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A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1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0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F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52842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F46D7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A5F18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5A008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EEBA5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87920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C3640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3C7DA" w:rsidR="00DE76F3" w:rsidRPr="0026478E" w:rsidRDefault="0020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D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F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9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2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B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A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1E95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59B9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082EF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DAE6F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1FB30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29B0A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04C1E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D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D0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B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9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E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2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4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501EE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E29D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3E1A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7FEB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BACDB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4499A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27EB0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7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2E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9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A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A1D36" w:rsidR="00DE76F3" w:rsidRPr="0026478E" w:rsidRDefault="0020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8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2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B2845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AEA25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7D63" w:rsidR="009A6C64" w:rsidRPr="00C2583D" w:rsidRDefault="00203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2B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5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EC94A" w:rsidR="00DE76F3" w:rsidRPr="0026478E" w:rsidRDefault="002036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45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042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0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24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6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00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6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036F6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