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B239F" w:rsidR="00061896" w:rsidRPr="005F4693" w:rsidRDefault="00B23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56617" w:rsidR="00061896" w:rsidRPr="00E407AC" w:rsidRDefault="00B23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377E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323C4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B00E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53B15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EEB9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3DFD1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8989" w:rsidR="00FC15B4" w:rsidRPr="00D11D17" w:rsidRDefault="00B2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21F7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A47B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F90E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9BB31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2A7B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93E1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864F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49E53" w:rsidR="00DE76F3" w:rsidRPr="0026478E" w:rsidRDefault="00B2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266EDC" w14:textId="77777777" w:rsidR="00B23A39" w:rsidRDefault="00B2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57A3ECE7" w14:textId="3577CB22" w:rsidR="00DE76F3" w:rsidRPr="0026478E" w:rsidRDefault="00B2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7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F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6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E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E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E258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6BD6A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0BFC9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F92BB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34D1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5103A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6E0C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6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D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A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C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0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C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F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CAFC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E2CB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DD88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0145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B346E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80D2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1DA9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8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2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4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5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7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9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4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522F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264A3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7BF2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F050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2681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55EE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DC583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E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B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8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E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3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F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E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7271D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29F2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CCFB" w:rsidR="009A6C64" w:rsidRPr="00C2583D" w:rsidRDefault="00B2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D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4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0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0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C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F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2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A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