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982DA" w:rsidR="0061148E" w:rsidRPr="008F69F5" w:rsidRDefault="00922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9A9E1" w:rsidR="0061148E" w:rsidRPr="008F69F5" w:rsidRDefault="00922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852FC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EE700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7D214B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EF54D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20D272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65FA3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BAD46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70D9" w:rsidR="00B87ED3" w:rsidRPr="00944D28" w:rsidRDefault="00922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2A9D0" w:rsidR="00B87ED3" w:rsidRPr="00944D28" w:rsidRDefault="00922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1204" w:rsidR="00B87ED3" w:rsidRPr="00944D28" w:rsidRDefault="00922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4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88BF7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11883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C830E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D96B8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036779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1BF58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75816" w:rsidR="00B87ED3" w:rsidRPr="008F69F5" w:rsidRDefault="00922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E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C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B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5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6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B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83D83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EA210A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AF563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2EB00F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9DE2C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977C6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22EBA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C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4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8F535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F2B6F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54F8A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59044D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B72E2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7CE9E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96581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3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9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D769D" w:rsidR="00B87ED3" w:rsidRPr="00944D28" w:rsidRDefault="0092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EA18" w:rsidR="00B87ED3" w:rsidRPr="00944D28" w:rsidRDefault="0092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E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BFDD8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454F6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485BB8" w:rsidR="00B87ED3" w:rsidRPr="008F69F5" w:rsidRDefault="00922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76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BD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37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84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C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9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2AD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