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6A2C" w:rsidR="0061148E" w:rsidRPr="00944D28" w:rsidRDefault="00DC0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772A" w:rsidR="0061148E" w:rsidRPr="004A7085" w:rsidRDefault="00DC0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1E6EB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B98C1B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F375C7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1EB704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2BBC1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A3A517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5D41B" w:rsidR="00E22E60" w:rsidRPr="007D5604" w:rsidRDefault="00DC06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54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9C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55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29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93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98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23756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2FA2" w:rsidR="00B87ED3" w:rsidRPr="00944D28" w:rsidRDefault="00DC0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EE951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74B8E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F3D772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A5DDD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C94BB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B4B8E3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ADF15" w:rsidR="00B87ED3" w:rsidRPr="007D5604" w:rsidRDefault="00DC0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BF70" w:rsidR="00B87ED3" w:rsidRPr="00944D28" w:rsidRDefault="00DC0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8A293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5B715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48E5F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2A1C8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59EB4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3048E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DDAC4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9C74" w:rsidR="00B87ED3" w:rsidRPr="00944D28" w:rsidRDefault="00DC0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137E3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5CDF2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EF0CE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FDFAD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46D19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15E25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23A49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5696C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66162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19685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1F2CF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8CC515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76224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5A85F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C343" w:rsidR="00B87ED3" w:rsidRPr="00944D28" w:rsidRDefault="00DC0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9D81C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4FD416" w:rsidR="00B87ED3" w:rsidRPr="007D5604" w:rsidRDefault="00DC0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CAB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53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EC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A79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E7F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3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C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06B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2022-10-16T18:25:00.0000000Z</dcterms:modified>
</coreProperties>
</file>