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30C19" w:rsidR="0061148E" w:rsidRPr="008F69F5" w:rsidRDefault="00B00E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0CF33" w:rsidR="0061148E" w:rsidRPr="008F69F5" w:rsidRDefault="00B00E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8129B7" w:rsidR="00B87ED3" w:rsidRPr="008F69F5" w:rsidRDefault="00B0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3FBA4" w:rsidR="00B87ED3" w:rsidRPr="008F69F5" w:rsidRDefault="00B0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35FDC0" w:rsidR="00B87ED3" w:rsidRPr="008F69F5" w:rsidRDefault="00B0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72F7B" w:rsidR="00B87ED3" w:rsidRPr="008F69F5" w:rsidRDefault="00B0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B41DB4" w:rsidR="00B87ED3" w:rsidRPr="008F69F5" w:rsidRDefault="00B0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EB5B3" w:rsidR="00B87ED3" w:rsidRPr="008F69F5" w:rsidRDefault="00B0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32DA8" w:rsidR="00B87ED3" w:rsidRPr="008F69F5" w:rsidRDefault="00B0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97A5D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852BD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BE5D2A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62358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87CA4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47BF19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83F22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6BE17" w:rsidR="00B87ED3" w:rsidRPr="00944D28" w:rsidRDefault="00B00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B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8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6A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A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AA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34C2A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F428D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B0BD94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22451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6FBC8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CBB6B2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BA093" w:rsidR="00B87ED3" w:rsidRPr="008F69F5" w:rsidRDefault="00B0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D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9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5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6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C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C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A22A0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98022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16376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C9381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977A2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6EB2B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D5507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F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1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3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9900F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7569A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0C4D4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1CF92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81727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2F683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10641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8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2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B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4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7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9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46C4F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FF308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4DEEB" w:rsidR="00B87ED3" w:rsidRPr="008F69F5" w:rsidRDefault="00B0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71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0EF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DB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116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B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8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D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B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D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E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EA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2022-10-28T23:19:00.0000000Z</dcterms:modified>
</coreProperties>
</file>